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F686" w14:textId="77777777" w:rsidR="00A96E4A" w:rsidRDefault="00000000">
      <w:r>
        <w:rPr>
          <w:b/>
          <w:bCs/>
          <w:sz w:val="24"/>
        </w:rPr>
        <w:t>DECRETO Nº 226/23</w:t>
      </w:r>
      <w:r>
        <w:rPr>
          <w:sz w:val="24"/>
        </w:rPr>
        <w:t xml:space="preserve">, </w:t>
      </w:r>
      <w:r>
        <w:rPr>
          <w:b/>
          <w:sz w:val="24"/>
        </w:rPr>
        <w:t>de 17 de outubro de 2023.</w:t>
      </w:r>
    </w:p>
    <w:p w14:paraId="3E0C35BE" w14:textId="77777777" w:rsidR="00A96E4A" w:rsidRDefault="00A96E4A">
      <w:pPr>
        <w:rPr>
          <w:sz w:val="24"/>
        </w:rPr>
      </w:pPr>
    </w:p>
    <w:p w14:paraId="75768EC4" w14:textId="77777777" w:rsidR="00A96E4A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310/2023 na Modalidade Pregão Eletrônico N° 045/2023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604FDFC0" w14:textId="77777777" w:rsidR="00A96E4A" w:rsidRDefault="00A96E4A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7347ADFA" w14:textId="77777777" w:rsidR="00A96E4A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1FEA38DF" w14:textId="77777777" w:rsidR="00A96E4A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77948FF6" w14:textId="77777777" w:rsidR="00A96E4A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310/2023, na Modalidade Pregão Eletrônico Nº 045/2023 que tem por objeto:</w:t>
      </w:r>
      <w:r>
        <w:rPr>
          <w:rFonts w:ascii="Arial" w:hAnsi="Arial" w:cs="Arial"/>
          <w:sz w:val="24"/>
        </w:rPr>
        <w:t xml:space="preserve"> REGISTRO DE PREÇOS PARA EVENTUAL, PARCELADA E FUTURA AQUISIÇÃO DE TECIDOS, DECORAÇÕES, VESTUÁRIOS E MATERIAIS CORRELATOS PARA O EVENTO DOCE NATAL DE CAIBI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963BF1D" w14:textId="04B63D22" w:rsidR="00A96E4A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08405B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701"/>
        <w:gridCol w:w="566"/>
        <w:gridCol w:w="727"/>
        <w:gridCol w:w="2891"/>
        <w:gridCol w:w="974"/>
        <w:gridCol w:w="1527"/>
      </w:tblGrid>
      <w:tr w:rsidR="0008405B" w14:paraId="53628FC6" w14:textId="77777777" w:rsidTr="0008405B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CAB" w14:textId="77777777" w:rsidR="0008405B" w:rsidRPr="0008405B" w:rsidRDefault="0008405B" w:rsidP="006B3E06">
            <w:pPr>
              <w:jc w:val="both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Proponente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0BE0" w14:textId="77777777" w:rsidR="0008405B" w:rsidRPr="0008405B" w:rsidRDefault="0008405B" w:rsidP="0008405B">
            <w:pPr>
              <w:jc w:val="center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EAC" w14:textId="77777777" w:rsidR="0008405B" w:rsidRPr="0008405B" w:rsidRDefault="0008405B" w:rsidP="0008405B">
            <w:pPr>
              <w:jc w:val="center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E591" w14:textId="77777777" w:rsidR="0008405B" w:rsidRPr="0008405B" w:rsidRDefault="0008405B" w:rsidP="0008405B">
            <w:pPr>
              <w:jc w:val="center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Quant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D9E6" w14:textId="77777777" w:rsidR="0008405B" w:rsidRPr="0008405B" w:rsidRDefault="0008405B" w:rsidP="006B3E06">
            <w:pPr>
              <w:jc w:val="both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7A5" w14:textId="77777777" w:rsidR="0008405B" w:rsidRPr="0008405B" w:rsidRDefault="0008405B" w:rsidP="0008405B">
            <w:pPr>
              <w:jc w:val="center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D860" w14:textId="77777777" w:rsidR="0008405B" w:rsidRPr="0008405B" w:rsidRDefault="0008405B" w:rsidP="0008405B">
            <w:pPr>
              <w:jc w:val="center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Vl Total Item</w:t>
            </w:r>
          </w:p>
        </w:tc>
      </w:tr>
      <w:tr w:rsidR="0008405B" w14:paraId="7C86DFB1" w14:textId="77777777" w:rsidTr="0008405B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6DBE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FB4C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451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1BDE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08B0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Meia comprida feminina para fantasia, estampa de bolinhas coloridas e irregulares. Tamanho acima do joelho (adulto), comprimento 72cm, material em poliéster e nylon.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354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0A5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1.344,00</w:t>
            </w:r>
          </w:p>
        </w:tc>
      </w:tr>
      <w:tr w:rsidR="0008405B" w14:paraId="11DE29EC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CC4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419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4E9F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A8B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C37C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Meia calça branca com bolinhas vermelhas tamanho GG infantil aprox. 75cm de altura.  Fio 40, com 92% de poliamida e 8% de elastano.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E7D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44,90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2F36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449,00</w:t>
            </w:r>
          </w:p>
        </w:tc>
      </w:tr>
      <w:tr w:rsidR="0008405B" w14:paraId="719B3D4E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D97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EF0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C92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F9EB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85EA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Meia calça vermelha lisa GG infantil, fio 40 com 92% de poliamida e 8% de elastano.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23B5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31,57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9D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315,70</w:t>
            </w:r>
          </w:p>
        </w:tc>
      </w:tr>
      <w:tr w:rsidR="0008405B" w14:paraId="682A29A3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15E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ARMAZEM DOCE RETRO </w:t>
            </w:r>
            <w:r>
              <w:rPr>
                <w:sz w:val="24"/>
                <w:lang w:val="pt-PT"/>
              </w:rPr>
              <w:lastRenderedPageBreak/>
              <w:t>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30C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5F6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D8EB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A54F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Luvas Longas Anos 60 Retro Vintage Noiva Rockabilly, adulto, tecido </w:t>
            </w:r>
            <w:r>
              <w:rPr>
                <w:sz w:val="24"/>
                <w:lang w:val="pt-PT"/>
              </w:rPr>
              <w:lastRenderedPageBreak/>
              <w:t>em Lycra elástica tamanho aproximado de 0,54cm.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302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37,40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697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374,00</w:t>
            </w:r>
          </w:p>
        </w:tc>
      </w:tr>
      <w:tr w:rsidR="0008405B" w14:paraId="7622DE88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3486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826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782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ECA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0FD4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Luvas longas anos 60 infantil, tecido em Lycra elástica, tamanho aproximado de 0,40cm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8380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25,95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F30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259,50</w:t>
            </w:r>
          </w:p>
        </w:tc>
      </w:tr>
      <w:tr w:rsidR="0008405B" w14:paraId="1FE50CCD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0F67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FF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96DB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40A0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7B5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Chapéu preto de feltro, com fita preta para adultos, aba pequena em poliéster.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4358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50,89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4191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508,90</w:t>
            </w:r>
          </w:p>
        </w:tc>
      </w:tr>
      <w:tr w:rsidR="0008405B" w14:paraId="5B648140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E5FF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3318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CFD3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9CA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AC0D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Meia Soquete Infantil Rendada até 14 anos de 20 a 24cm, 100% Poliamida.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FCE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36,40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F80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728,00</w:t>
            </w:r>
          </w:p>
        </w:tc>
      </w:tr>
      <w:tr w:rsidR="0008405B" w14:paraId="676BF1B6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68EA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ABBA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ECCA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2B6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E71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Cartola Chapéu Mágico Preto Tamanho Único Adulto em feltro.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FCE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37,45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BC9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561,75</w:t>
            </w:r>
          </w:p>
        </w:tc>
      </w:tr>
      <w:tr w:rsidR="0008405B" w14:paraId="540D7C1D" w14:textId="77777777" w:rsidTr="0008405B"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F33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A993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4245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10C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8D5A" w14:textId="77777777" w:rsidR="0008405B" w:rsidRDefault="0008405B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Luva longa anos 60 azul, tamanho aproximado de 48cm de comprimento, tecido em Lycra Elástica.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02C2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29,95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A5D" w14:textId="77777777" w:rsidR="0008405B" w:rsidRDefault="0008405B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59,90</w:t>
            </w:r>
          </w:p>
        </w:tc>
      </w:tr>
    </w:tbl>
    <w:p w14:paraId="245F4592" w14:textId="77777777" w:rsidR="00A96E4A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08405B" w14:paraId="08251643" w14:textId="77777777" w:rsidTr="0008405B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A894" w14:textId="77777777" w:rsidR="0008405B" w:rsidRPr="0008405B" w:rsidRDefault="0008405B" w:rsidP="006B3E06">
            <w:pPr>
              <w:jc w:val="both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21E" w14:textId="77777777" w:rsidR="0008405B" w:rsidRPr="0008405B" w:rsidRDefault="0008405B" w:rsidP="006B3E06">
            <w:pPr>
              <w:jc w:val="both"/>
              <w:rPr>
                <w:sz w:val="24"/>
                <w:lang w:val="pt-PT"/>
              </w:rPr>
            </w:pPr>
            <w:r w:rsidRPr="0008405B">
              <w:rPr>
                <w:sz w:val="24"/>
                <w:lang w:val="pt-PT"/>
              </w:rPr>
              <w:t>Valor Total</w:t>
            </w:r>
          </w:p>
        </w:tc>
      </w:tr>
      <w:tr w:rsidR="00A96E4A" w14:paraId="79CDEB78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4A9" w14:textId="77777777" w:rsidR="00A96E4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E88B" w14:textId="77777777" w:rsidR="00A96E4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4.600,75</w:t>
            </w:r>
          </w:p>
        </w:tc>
      </w:tr>
    </w:tbl>
    <w:p w14:paraId="6BCF45AA" w14:textId="77777777" w:rsidR="00A96E4A" w:rsidRDefault="00A96E4A">
      <w:pPr>
        <w:jc w:val="both"/>
        <w:rPr>
          <w:sz w:val="24"/>
          <w:lang w:val="pt-PT"/>
        </w:rPr>
      </w:pPr>
    </w:p>
    <w:p w14:paraId="09B07A54" w14:textId="77777777" w:rsidR="00A96E4A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5251ADD3" w14:textId="77777777" w:rsidR="00A96E4A" w:rsidRDefault="00A96E4A">
      <w:pPr>
        <w:ind w:firstLine="708"/>
        <w:jc w:val="both"/>
        <w:rPr>
          <w:b/>
          <w:bCs/>
          <w:sz w:val="24"/>
        </w:rPr>
      </w:pPr>
    </w:p>
    <w:p w14:paraId="2286522B" w14:textId="77777777" w:rsidR="00A96E4A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160AFF49" w14:textId="77777777" w:rsidR="00A96E4A" w:rsidRDefault="00A96E4A">
      <w:pPr>
        <w:ind w:left="3600" w:firstLine="648"/>
        <w:jc w:val="both"/>
        <w:rPr>
          <w:sz w:val="24"/>
        </w:rPr>
      </w:pPr>
    </w:p>
    <w:p w14:paraId="3EF047D2" w14:textId="77777777" w:rsidR="00A96E4A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17 de outubro de 2023.</w:t>
      </w:r>
    </w:p>
    <w:p w14:paraId="230014E3" w14:textId="77777777" w:rsidR="00A96E4A" w:rsidRDefault="00A96E4A">
      <w:pPr>
        <w:ind w:left="3600" w:firstLine="648"/>
        <w:jc w:val="both"/>
        <w:rPr>
          <w:b/>
          <w:sz w:val="24"/>
        </w:rPr>
      </w:pPr>
    </w:p>
    <w:p w14:paraId="552E1AE3" w14:textId="77777777" w:rsidR="00A96E4A" w:rsidRDefault="00A96E4A">
      <w:pPr>
        <w:ind w:left="3600" w:firstLine="648"/>
        <w:jc w:val="both"/>
        <w:rPr>
          <w:sz w:val="24"/>
        </w:rPr>
      </w:pPr>
    </w:p>
    <w:p w14:paraId="64CA48CF" w14:textId="77777777" w:rsidR="00A96E4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3F581EF1" w14:textId="77777777" w:rsidR="00A96E4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39BB1F7B" w14:textId="77777777" w:rsidR="00A96E4A" w:rsidRDefault="00A96E4A" w:rsidP="0008405B">
      <w:pPr>
        <w:jc w:val="both"/>
        <w:rPr>
          <w:sz w:val="24"/>
        </w:rPr>
      </w:pPr>
    </w:p>
    <w:p w14:paraId="5AB372A5" w14:textId="77777777" w:rsidR="00A96E4A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3142104A" w14:textId="77777777" w:rsidR="00A96E4A" w:rsidRDefault="00A96E4A">
      <w:pPr>
        <w:jc w:val="both"/>
        <w:rPr>
          <w:sz w:val="24"/>
        </w:rPr>
      </w:pPr>
    </w:p>
    <w:p w14:paraId="4E77B362" w14:textId="77777777" w:rsidR="00A96E4A" w:rsidRDefault="00A96E4A">
      <w:pPr>
        <w:jc w:val="both"/>
        <w:rPr>
          <w:sz w:val="24"/>
          <w:lang w:val="pt-PT"/>
        </w:rPr>
      </w:pPr>
    </w:p>
    <w:p w14:paraId="6129A1E6" w14:textId="77777777" w:rsidR="00A96E4A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1534D298" w14:textId="77777777" w:rsidR="00A96E4A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267FC31F" w14:textId="77777777" w:rsidR="00A96E4A" w:rsidRDefault="00A96E4A">
      <w:pPr>
        <w:rPr>
          <w:sz w:val="24"/>
        </w:rPr>
      </w:pPr>
    </w:p>
    <w:sectPr w:rsidR="00A96E4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C99E" w14:textId="77777777" w:rsidR="00915246" w:rsidRDefault="00915246">
      <w:r>
        <w:separator/>
      </w:r>
    </w:p>
  </w:endnote>
  <w:endnote w:type="continuationSeparator" w:id="0">
    <w:p w14:paraId="2B41C139" w14:textId="77777777" w:rsidR="00915246" w:rsidRDefault="009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6B6B" w14:textId="77777777" w:rsidR="00A96E4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0340AC23" w14:textId="77777777" w:rsidR="00A96E4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3185A08" w14:textId="77777777" w:rsidR="00A96E4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842E244" w14:textId="77777777" w:rsidR="00A96E4A" w:rsidRDefault="00A96E4A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9487" w14:textId="77777777" w:rsidR="00A96E4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8D3CB8B" w14:textId="77777777" w:rsidR="00A96E4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0347ECA" w14:textId="77777777" w:rsidR="00A96E4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8F10FC8" w14:textId="77777777" w:rsidR="00A96E4A" w:rsidRDefault="00A96E4A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6D93" w14:textId="77777777" w:rsidR="00915246" w:rsidRDefault="00915246">
      <w:r>
        <w:separator/>
      </w:r>
    </w:p>
  </w:footnote>
  <w:footnote w:type="continuationSeparator" w:id="0">
    <w:p w14:paraId="6863C26E" w14:textId="77777777" w:rsidR="00915246" w:rsidRDefault="0091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499C" w14:textId="77777777" w:rsidR="00A96E4A" w:rsidRDefault="00000000">
    <w:pPr>
      <w:pStyle w:val="Cabealho"/>
    </w:pPr>
    <w:r>
      <w:rPr>
        <w:noProof/>
      </w:rPr>
      <w:drawing>
        <wp:inline distT="0" distB="0" distL="0" distR="0" wp14:anchorId="2F899AC7" wp14:editId="4D038B06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DC50" w14:textId="77777777" w:rsidR="00A96E4A" w:rsidRDefault="00000000">
    <w:pPr>
      <w:pStyle w:val="Cabealho"/>
    </w:pPr>
    <w:r>
      <w:rPr>
        <w:noProof/>
      </w:rPr>
      <w:drawing>
        <wp:inline distT="0" distB="0" distL="0" distR="0" wp14:anchorId="1BF95101" wp14:editId="46A55573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E4A"/>
    <w:rsid w:val="0008405B"/>
    <w:rsid w:val="00915246"/>
    <w:rsid w:val="00A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8F5C"/>
  <w15:docId w15:val="{36C9C869-DEEA-4196-941E-361E4B5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cp:lastPrinted>2023-10-17T11:40:00Z</cp:lastPrinted>
  <dcterms:created xsi:type="dcterms:W3CDTF">2021-09-24T16:10:00Z</dcterms:created>
  <dcterms:modified xsi:type="dcterms:W3CDTF">2023-10-17T11:40:00Z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