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B7CA" w14:textId="77777777" w:rsidR="00585AB9" w:rsidRDefault="00000000">
      <w:r>
        <w:rPr>
          <w:b/>
          <w:bCs/>
          <w:sz w:val="24"/>
        </w:rPr>
        <w:t>DECRETO Nº 081/23</w:t>
      </w:r>
      <w:r>
        <w:rPr>
          <w:sz w:val="24"/>
        </w:rPr>
        <w:t xml:space="preserve">, </w:t>
      </w:r>
      <w:r>
        <w:rPr>
          <w:b/>
          <w:sz w:val="24"/>
        </w:rPr>
        <w:t>de 23 de março de 2023.</w:t>
      </w:r>
    </w:p>
    <w:p w14:paraId="449EB6EB" w14:textId="77777777" w:rsidR="00585AB9" w:rsidRDefault="00585AB9">
      <w:pPr>
        <w:rPr>
          <w:sz w:val="24"/>
        </w:rPr>
      </w:pPr>
    </w:p>
    <w:p w14:paraId="17DC3D00" w14:textId="77777777" w:rsidR="00585AB9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>Dispõe sobre a Homologação da decisão do Pregoeiro designado pelo Decreto Nº 010/2023 do objeto do Processo Licitatório de N° 037/2023 na Modalidade Pregão Eletrônico N° 009/2023 da Prefeitura Municipal de Caibi – SC.</w:t>
      </w:r>
    </w:p>
    <w:p w14:paraId="771CE47D" w14:textId="77777777" w:rsidR="00585AB9" w:rsidRDefault="00585AB9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2A769828" w14:textId="77777777" w:rsidR="00585AB9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Caibi,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22B7FD0A" w14:textId="77777777" w:rsidR="00585AB9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07733F8E" w14:textId="77777777" w:rsidR="00585AB9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>Fica homologado o julgamento proferido pelo Pregoeiro Djeycon Junior Graciola designado pelo Decreto Nº 010/2023, sobre o Processo Licitatório N° 037/2023, na Modalidade Pregão Eletrônico Nº 009/2023 que tem por objeto:</w:t>
      </w:r>
      <w:r>
        <w:rPr>
          <w:rFonts w:ascii="Arial" w:hAnsi="Arial" w:cs="Arial"/>
          <w:sz w:val="24"/>
        </w:rPr>
        <w:t xml:space="preserve"> CONTRATAÇÃO DE EMPRESA PARA PRESTAÇÃO DE SERVIÇO DE PROFISSIONAL PARA MINISTRAR AULAS DE TEATRO E ORGANIZAÇÃO DE COREOGRAFIAS PARA O DOCE NATAL 2023, A FIM DE ATENDER AS ATIVIDADES DISPONIBILIZADAS PELO DEPARTAMENTO DE CULTURA DO MUNICIPIO DE CAIBI SC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6B59D2AC" w14:textId="77777777" w:rsidR="00585AB9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proponentes  abaixo relacionados, tudo conforme consta no Mapa Comparativo de Preços em sua exata ordem de classificação a seguir:    </w:t>
      </w: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701"/>
        <w:gridCol w:w="699"/>
        <w:gridCol w:w="727"/>
        <w:gridCol w:w="2480"/>
        <w:gridCol w:w="1521"/>
        <w:gridCol w:w="1530"/>
      </w:tblGrid>
      <w:tr w:rsidR="00E01830" w14:paraId="176D45E1" w14:textId="77777777" w:rsidTr="00E01830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AD39" w14:textId="77777777" w:rsidR="00E01830" w:rsidRPr="00E01830" w:rsidRDefault="00E01830" w:rsidP="00D16C97">
            <w:pPr>
              <w:jc w:val="both"/>
              <w:rPr>
                <w:sz w:val="24"/>
                <w:lang w:val="pt-PT"/>
              </w:rPr>
            </w:pPr>
            <w:r w:rsidRPr="00E01830">
              <w:rPr>
                <w:sz w:val="24"/>
                <w:lang w:val="pt-PT"/>
              </w:rPr>
              <w:t>Proponente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11B7" w14:textId="77777777" w:rsidR="00E01830" w:rsidRPr="00E01830" w:rsidRDefault="00E01830" w:rsidP="00E01830">
            <w:pPr>
              <w:jc w:val="center"/>
              <w:rPr>
                <w:sz w:val="24"/>
                <w:lang w:val="pt-PT"/>
              </w:rPr>
            </w:pPr>
            <w:r w:rsidRPr="00E01830">
              <w:rPr>
                <w:sz w:val="24"/>
                <w:lang w:val="pt-PT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6131" w14:textId="77777777" w:rsidR="00E01830" w:rsidRPr="00E01830" w:rsidRDefault="00E01830" w:rsidP="00E01830">
            <w:pPr>
              <w:jc w:val="center"/>
              <w:rPr>
                <w:sz w:val="24"/>
                <w:lang w:val="pt-PT"/>
              </w:rPr>
            </w:pPr>
            <w:r w:rsidRPr="00E01830">
              <w:rPr>
                <w:sz w:val="24"/>
                <w:lang w:val="pt-PT"/>
              </w:rPr>
              <w:t>Und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41C3" w14:textId="77777777" w:rsidR="00E01830" w:rsidRPr="00E01830" w:rsidRDefault="00E01830" w:rsidP="00E01830">
            <w:pPr>
              <w:jc w:val="center"/>
              <w:rPr>
                <w:sz w:val="24"/>
                <w:lang w:val="pt-PT"/>
              </w:rPr>
            </w:pPr>
            <w:r w:rsidRPr="00E01830">
              <w:rPr>
                <w:sz w:val="24"/>
                <w:lang w:val="pt-PT"/>
              </w:rPr>
              <w:t>Quant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88B8" w14:textId="77777777" w:rsidR="00E01830" w:rsidRPr="00E01830" w:rsidRDefault="00E01830" w:rsidP="00D16C97">
            <w:pPr>
              <w:jc w:val="both"/>
              <w:rPr>
                <w:sz w:val="24"/>
                <w:lang w:val="pt-PT"/>
              </w:rPr>
            </w:pPr>
            <w:r w:rsidRPr="00E01830">
              <w:rPr>
                <w:sz w:val="24"/>
                <w:lang w:val="pt-PT"/>
              </w:rPr>
              <w:t>Produto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DB59" w14:textId="77777777" w:rsidR="00E01830" w:rsidRPr="00E01830" w:rsidRDefault="00E01830" w:rsidP="00E01830">
            <w:pPr>
              <w:jc w:val="center"/>
              <w:rPr>
                <w:sz w:val="24"/>
                <w:lang w:val="pt-PT"/>
              </w:rPr>
            </w:pPr>
            <w:r w:rsidRPr="00E01830">
              <w:rPr>
                <w:sz w:val="24"/>
                <w:lang w:val="pt-PT"/>
              </w:rPr>
              <w:t>Vl Unit.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B090" w14:textId="77777777" w:rsidR="00E01830" w:rsidRPr="00E01830" w:rsidRDefault="00E01830" w:rsidP="00E01830">
            <w:pPr>
              <w:jc w:val="center"/>
              <w:rPr>
                <w:sz w:val="24"/>
                <w:lang w:val="pt-PT"/>
              </w:rPr>
            </w:pPr>
            <w:r w:rsidRPr="00E01830">
              <w:rPr>
                <w:sz w:val="24"/>
                <w:lang w:val="pt-PT"/>
              </w:rPr>
              <w:t>Vl Total Item</w:t>
            </w:r>
          </w:p>
        </w:tc>
      </w:tr>
      <w:tr w:rsidR="00E01830" w14:paraId="3A5C8B1D" w14:textId="77777777" w:rsidTr="00E01830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BF43" w14:textId="77777777" w:rsidR="00E01830" w:rsidRDefault="00E0183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DANILO ANDRE GREGORY 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6380" w14:textId="77777777" w:rsidR="00E01830" w:rsidRDefault="00E0183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1080" w14:textId="77777777" w:rsidR="00E01830" w:rsidRDefault="00E0183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Mês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C0AA" w14:textId="77777777" w:rsidR="00E01830" w:rsidRDefault="00E0183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FC25" w14:textId="77777777" w:rsidR="00E01830" w:rsidRDefault="00E0183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Prestação de Serviço de empresa com profissional habilitado de teatro, com carga horária de 10 (dez) horas semanais, com as seguintes atividades: trabalhar exercícios corporais, sociais, técnicas de desinibição, integração e interpretação. Deverá trabalhar para acompanhar a produção da montagem de espetáculos, envolvendo música, dança e outras </w:t>
            </w:r>
            <w:r>
              <w:rPr>
                <w:sz w:val="24"/>
                <w:lang w:val="pt-PT"/>
              </w:rPr>
              <w:lastRenderedPageBreak/>
              <w:t>atividades, de acordo com o perfil de cada grupo. Além disso, deverá organizar as coreografias e orientar os desfiles do Doce Natal de Caibi, edição 2023.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6D39" w14:textId="77777777" w:rsidR="00E01830" w:rsidRDefault="00E0183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2.610,00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161F" w14:textId="77777777" w:rsidR="00E01830" w:rsidRDefault="00E0183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31.320,00</w:t>
            </w:r>
          </w:p>
        </w:tc>
      </w:tr>
    </w:tbl>
    <w:p w14:paraId="0B51A816" w14:textId="77777777" w:rsidR="00585AB9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0"/>
        <w:gridCol w:w="2194"/>
      </w:tblGrid>
      <w:tr w:rsidR="00E01830" w14:paraId="50711B9F" w14:textId="77777777" w:rsidTr="00E01830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9666" w14:textId="77777777" w:rsidR="00E01830" w:rsidRPr="00E01830" w:rsidRDefault="00E01830" w:rsidP="00D16C97">
            <w:pPr>
              <w:jc w:val="both"/>
              <w:rPr>
                <w:sz w:val="24"/>
                <w:lang w:val="pt-PT"/>
              </w:rPr>
            </w:pPr>
            <w:r w:rsidRPr="00E01830">
              <w:rPr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B7AB" w14:textId="77777777" w:rsidR="00E01830" w:rsidRPr="00E01830" w:rsidRDefault="00E01830" w:rsidP="00D16C97">
            <w:pPr>
              <w:jc w:val="both"/>
              <w:rPr>
                <w:sz w:val="24"/>
                <w:lang w:val="pt-PT"/>
              </w:rPr>
            </w:pPr>
            <w:r w:rsidRPr="00E01830">
              <w:rPr>
                <w:sz w:val="24"/>
                <w:lang w:val="pt-PT"/>
              </w:rPr>
              <w:t>Valor Total</w:t>
            </w:r>
          </w:p>
        </w:tc>
      </w:tr>
      <w:tr w:rsidR="00585AB9" w14:paraId="200F01B5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428F" w14:textId="77777777" w:rsidR="00585AB9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DANILO ANDRE GREGORY ME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2757" w14:textId="77777777" w:rsidR="00585AB9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31.320,00</w:t>
            </w:r>
          </w:p>
        </w:tc>
      </w:tr>
    </w:tbl>
    <w:p w14:paraId="7AC15311" w14:textId="77777777" w:rsidR="00585AB9" w:rsidRDefault="00585AB9">
      <w:pPr>
        <w:jc w:val="both"/>
        <w:rPr>
          <w:sz w:val="24"/>
          <w:lang w:val="pt-PT"/>
        </w:rPr>
      </w:pPr>
    </w:p>
    <w:p w14:paraId="659CBCF8" w14:textId="77777777" w:rsidR="00585AB9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490A516E" w14:textId="77777777" w:rsidR="00585AB9" w:rsidRDefault="00585AB9">
      <w:pPr>
        <w:ind w:firstLine="708"/>
        <w:jc w:val="both"/>
        <w:rPr>
          <w:b/>
          <w:bCs/>
          <w:sz w:val="24"/>
        </w:rPr>
      </w:pPr>
    </w:p>
    <w:p w14:paraId="2BE2D2E9" w14:textId="77777777" w:rsidR="00585AB9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37C20857" w14:textId="77777777" w:rsidR="00585AB9" w:rsidRDefault="00585AB9">
      <w:pPr>
        <w:ind w:left="3600" w:firstLine="648"/>
        <w:jc w:val="both"/>
        <w:rPr>
          <w:sz w:val="24"/>
        </w:rPr>
      </w:pPr>
    </w:p>
    <w:p w14:paraId="29C6C753" w14:textId="77777777" w:rsidR="00585AB9" w:rsidRDefault="00000000">
      <w:pPr>
        <w:jc w:val="both"/>
      </w:pPr>
      <w:r>
        <w:rPr>
          <w:b/>
          <w:sz w:val="24"/>
        </w:rPr>
        <w:t>Prefeitura Municipal de Caibi – SC, em 23 de março de 2023.</w:t>
      </w:r>
    </w:p>
    <w:p w14:paraId="49D98D33" w14:textId="77777777" w:rsidR="00585AB9" w:rsidRDefault="00585AB9">
      <w:pPr>
        <w:ind w:left="3600" w:firstLine="648"/>
        <w:jc w:val="both"/>
        <w:rPr>
          <w:b/>
          <w:sz w:val="24"/>
        </w:rPr>
      </w:pPr>
    </w:p>
    <w:p w14:paraId="3A0AB365" w14:textId="77777777" w:rsidR="00585AB9" w:rsidRDefault="00585AB9">
      <w:pPr>
        <w:ind w:left="3600" w:firstLine="648"/>
        <w:jc w:val="both"/>
        <w:rPr>
          <w:sz w:val="24"/>
        </w:rPr>
      </w:pPr>
    </w:p>
    <w:p w14:paraId="479109AD" w14:textId="77777777" w:rsidR="00585AB9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222CFF7A" w14:textId="77777777" w:rsidR="00585AB9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3351A5B1" w14:textId="77777777" w:rsidR="00585AB9" w:rsidRDefault="00585AB9">
      <w:pPr>
        <w:ind w:left="3600" w:firstLine="648"/>
        <w:jc w:val="both"/>
        <w:rPr>
          <w:sz w:val="24"/>
        </w:rPr>
      </w:pPr>
    </w:p>
    <w:p w14:paraId="5E4E3DE2" w14:textId="77777777" w:rsidR="00585AB9" w:rsidRDefault="00585AB9">
      <w:pPr>
        <w:ind w:left="3600" w:firstLine="648"/>
        <w:jc w:val="both"/>
        <w:rPr>
          <w:sz w:val="24"/>
        </w:rPr>
      </w:pPr>
    </w:p>
    <w:p w14:paraId="7AA8E4FC" w14:textId="77777777" w:rsidR="00585AB9" w:rsidRDefault="00585AB9">
      <w:pPr>
        <w:ind w:left="3600" w:firstLine="648"/>
        <w:jc w:val="both"/>
        <w:rPr>
          <w:sz w:val="24"/>
        </w:rPr>
      </w:pPr>
    </w:p>
    <w:p w14:paraId="3C65883D" w14:textId="77777777" w:rsidR="00585AB9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Municipios </w:t>
      </w:r>
    </w:p>
    <w:p w14:paraId="1E286D32" w14:textId="77777777" w:rsidR="00585AB9" w:rsidRDefault="00585AB9">
      <w:pPr>
        <w:jc w:val="both"/>
        <w:rPr>
          <w:sz w:val="24"/>
        </w:rPr>
      </w:pPr>
    </w:p>
    <w:p w14:paraId="0FF1D343" w14:textId="77777777" w:rsidR="00585AB9" w:rsidRDefault="00585AB9">
      <w:pPr>
        <w:jc w:val="both"/>
        <w:rPr>
          <w:sz w:val="24"/>
          <w:lang w:val="pt-PT"/>
        </w:rPr>
      </w:pPr>
    </w:p>
    <w:p w14:paraId="4B425861" w14:textId="77777777" w:rsidR="00585AB9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4B454D11" w14:textId="77777777" w:rsidR="00585AB9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3CAA581F" w14:textId="77777777" w:rsidR="00585AB9" w:rsidRDefault="00585AB9">
      <w:pPr>
        <w:rPr>
          <w:sz w:val="24"/>
        </w:rPr>
      </w:pPr>
    </w:p>
    <w:sectPr w:rsidR="00585AB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6E81" w14:textId="77777777" w:rsidR="00252F83" w:rsidRDefault="00252F83">
      <w:r>
        <w:separator/>
      </w:r>
    </w:p>
  </w:endnote>
  <w:endnote w:type="continuationSeparator" w:id="0">
    <w:p w14:paraId="696512F6" w14:textId="77777777" w:rsidR="00252F83" w:rsidRDefault="0025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478A" w14:textId="77777777" w:rsidR="00585AB9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66114808" w14:textId="77777777" w:rsidR="00585AB9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40053F03" w14:textId="77777777" w:rsidR="00585AB9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244F2358" w14:textId="77777777" w:rsidR="00585AB9" w:rsidRDefault="00585AB9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DC04" w14:textId="77777777" w:rsidR="00585AB9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20863410" w14:textId="77777777" w:rsidR="00585AB9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5787FC8A" w14:textId="77777777" w:rsidR="00585AB9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16F012DA" w14:textId="77777777" w:rsidR="00585AB9" w:rsidRDefault="00585AB9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BBE7" w14:textId="77777777" w:rsidR="00252F83" w:rsidRDefault="00252F83">
      <w:r>
        <w:separator/>
      </w:r>
    </w:p>
  </w:footnote>
  <w:footnote w:type="continuationSeparator" w:id="0">
    <w:p w14:paraId="52D2262E" w14:textId="77777777" w:rsidR="00252F83" w:rsidRDefault="0025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5E0C" w14:textId="77777777" w:rsidR="00585AB9" w:rsidRDefault="00000000">
    <w:pPr>
      <w:pStyle w:val="Cabealho"/>
    </w:pPr>
    <w:r>
      <w:rPr>
        <w:noProof/>
      </w:rPr>
      <w:drawing>
        <wp:inline distT="0" distB="0" distL="0" distR="0" wp14:anchorId="493A746C" wp14:editId="62912D72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671C" w14:textId="77777777" w:rsidR="00585AB9" w:rsidRDefault="00000000">
    <w:pPr>
      <w:pStyle w:val="Cabealho"/>
    </w:pPr>
    <w:r>
      <w:rPr>
        <w:noProof/>
      </w:rPr>
      <w:drawing>
        <wp:inline distT="0" distB="0" distL="0" distR="0" wp14:anchorId="768962ED" wp14:editId="0FA50940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AB9"/>
    <w:rsid w:val="00252F83"/>
    <w:rsid w:val="00585AB9"/>
    <w:rsid w:val="00E0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B4CC"/>
  <w15:docId w15:val="{90F79EC8-2993-4422-98D4-4CCDF2E5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8</cp:revision>
  <dcterms:created xsi:type="dcterms:W3CDTF">2021-09-24T16:10:00Z</dcterms:created>
  <dcterms:modified xsi:type="dcterms:W3CDTF">2023-03-23T17:47:00Z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